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AAC451" w14:textId="77777777" w:rsidR="006264AD" w:rsidRPr="00025CFB" w:rsidRDefault="006264AD" w:rsidP="006264AD">
      <w:pPr>
        <w:jc w:val="center"/>
        <w:rPr>
          <w:b/>
        </w:rPr>
      </w:pPr>
      <w:r>
        <w:rPr>
          <w:b/>
        </w:rPr>
        <w:t>DISTRICT COURT, CITY OF RENTON</w:t>
      </w:r>
      <w:r w:rsidRPr="00025CFB">
        <w:rPr>
          <w:b/>
        </w:rPr>
        <w:t>, COUNTY OF KING</w:t>
      </w:r>
    </w:p>
    <w:p w14:paraId="483A03DC" w14:textId="77777777" w:rsidR="006264AD" w:rsidRPr="00025CFB" w:rsidRDefault="006264AD" w:rsidP="006264AD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6264AD" w:rsidRPr="00025CFB" w14:paraId="445E939F" w14:textId="77777777" w:rsidTr="002845CC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74B2DDBE" w14:textId="77777777" w:rsidR="006264AD" w:rsidRPr="00025CFB" w:rsidRDefault="006264AD" w:rsidP="002845CC">
            <w:pPr>
              <w:ind w:left="204" w:right="432"/>
            </w:pPr>
            <w:r>
              <w:t>CITY OF RENTON</w:t>
            </w:r>
            <w:r w:rsidRPr="00025CFB">
              <w:t>,</w:t>
            </w:r>
          </w:p>
          <w:p w14:paraId="0CF1C587" w14:textId="77777777" w:rsidR="006264AD" w:rsidRPr="00025CFB" w:rsidRDefault="006264AD" w:rsidP="002845CC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32337721" w14:textId="77777777" w:rsidR="006264AD" w:rsidRPr="00025CFB" w:rsidRDefault="006264AD" w:rsidP="002845CC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7B6DF178" w14:textId="77777777" w:rsidR="006264AD" w:rsidRPr="00025CFB" w:rsidRDefault="006264AD" w:rsidP="002845CC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43D5898C" w14:textId="77777777" w:rsidR="006264AD" w:rsidRPr="00025CFB" w:rsidRDefault="006264AD" w:rsidP="002845CC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8A8F" w14:textId="77777777" w:rsidR="006264AD" w:rsidRPr="00025CFB" w:rsidRDefault="006264AD" w:rsidP="002845CC">
            <w:pPr>
              <w:pStyle w:val="SingleSpacing"/>
              <w:ind w:left="330" w:right="432"/>
            </w:pPr>
          </w:p>
          <w:p w14:paraId="197293D3" w14:textId="77777777" w:rsidR="006264AD" w:rsidRPr="00025CFB" w:rsidRDefault="006264AD" w:rsidP="002845CC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PO0004790</w:t>
            </w:r>
          </w:p>
          <w:p w14:paraId="5B9DD380" w14:textId="77777777" w:rsidR="006264AD" w:rsidRPr="00025CFB" w:rsidRDefault="006264AD" w:rsidP="002845CC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50C7CB23" w14:textId="77777777" w:rsidR="006264AD" w:rsidRPr="00025CFB" w:rsidRDefault="006264AD" w:rsidP="002845CC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1BC8DE4D" w14:textId="77777777" w:rsidR="006264AD" w:rsidRPr="00025CFB" w:rsidRDefault="006264AD" w:rsidP="002845CC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0404E89F" w14:textId="77777777" w:rsidR="006264AD" w:rsidRPr="00025CFB" w:rsidRDefault="006264AD" w:rsidP="002845CC">
            <w:pPr>
              <w:pStyle w:val="SingleSpacing"/>
              <w:spacing w:line="240" w:lineRule="auto"/>
              <w:ind w:right="432"/>
            </w:pPr>
          </w:p>
          <w:p w14:paraId="4B5CDB86" w14:textId="77777777" w:rsidR="006264AD" w:rsidRPr="00025CFB" w:rsidRDefault="006264AD" w:rsidP="002845CC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7B5222D5" w14:textId="77777777" w:rsidR="006264AD" w:rsidRPr="00025CFB" w:rsidRDefault="006264AD" w:rsidP="006264AD">
      <w:pPr>
        <w:ind w:right="432"/>
        <w:jc w:val="center"/>
        <w:rPr>
          <w:b/>
        </w:rPr>
      </w:pPr>
    </w:p>
    <w:p w14:paraId="190F510C" w14:textId="77777777" w:rsidR="006264AD" w:rsidRPr="004C3564" w:rsidRDefault="006264AD" w:rsidP="006264AD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7BA50303" w14:textId="77777777" w:rsidR="006264AD" w:rsidRPr="004C3564" w:rsidRDefault="006264AD" w:rsidP="006264AD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 xml:space="preserve">September 24, 1994, I was </w:t>
      </w:r>
      <w:r w:rsidR="00534E7A">
        <w:t>with</w:t>
      </w:r>
      <w:r>
        <w:t xml:space="preserve"> theft an</w:t>
      </w:r>
      <w:r w:rsidR="00534E7A">
        <w:t>d</w:t>
      </w:r>
      <w:r>
        <w:t xml:space="preserve"> assault</w:t>
      </w:r>
      <w:r w:rsidRPr="004C3564">
        <w:t>.</w:t>
      </w:r>
    </w:p>
    <w:p w14:paraId="04717923" w14:textId="77777777" w:rsidR="006264AD" w:rsidRPr="004C3564" w:rsidRDefault="006264AD" w:rsidP="006264AD">
      <w:pPr>
        <w:tabs>
          <w:tab w:val="left" w:pos="720"/>
        </w:tabs>
        <w:ind w:right="630"/>
        <w:jc w:val="both"/>
      </w:pPr>
      <w:r w:rsidRPr="004C3564">
        <w:tab/>
        <w:t xml:space="preserve">Eventually, I was </w:t>
      </w:r>
      <w:r w:rsidR="00534E7A">
        <w:t>pled guilty to</w:t>
      </w:r>
      <w:r>
        <w:t xml:space="preserve"> Assault on July 17, 1995</w:t>
      </w:r>
      <w:r w:rsidRPr="004C3564">
        <w:t>, based upon this incident.</w:t>
      </w:r>
    </w:p>
    <w:p w14:paraId="4E82F0CD" w14:textId="77777777" w:rsidR="00527896" w:rsidRDefault="006264AD" w:rsidP="00527896">
      <w:pPr>
        <w:tabs>
          <w:tab w:val="left" w:pos="720"/>
        </w:tabs>
        <w:ind w:right="630"/>
        <w:jc w:val="both"/>
      </w:pPr>
      <w:r w:rsidRPr="004C3564">
        <w:tab/>
      </w:r>
      <w:r w:rsidR="00527896" w:rsidRPr="004C3564">
        <w:t xml:space="preserve">During these legal proceedings, I </w:t>
      </w:r>
      <w:r w:rsidR="00527896">
        <w:t xml:space="preserve">do not recall, or believe, that I </w:t>
      </w:r>
      <w:r w:rsidR="00527896" w:rsidRPr="004C3564">
        <w:t xml:space="preserve">was informed that any immigration consequences would, or could, arise that would keep me from becoming a citizen or lead to my removal from the United States </w:t>
      </w:r>
      <w:r w:rsidR="00527896">
        <w:t xml:space="preserve">stemming </w:t>
      </w:r>
      <w:r w:rsidR="00527896" w:rsidRPr="004C3564">
        <w:t xml:space="preserve">from this incident, at the time of my plea. </w:t>
      </w:r>
    </w:p>
    <w:p w14:paraId="105CBD4B" w14:textId="77777777" w:rsidR="00527896" w:rsidRPr="004C3564" w:rsidRDefault="00527896" w:rsidP="00527896">
      <w:pPr>
        <w:tabs>
          <w:tab w:val="left" w:pos="720"/>
        </w:tabs>
        <w:ind w:right="630"/>
        <w:jc w:val="both"/>
      </w:pPr>
    </w:p>
    <w:p w14:paraId="50D6B166" w14:textId="6B40AD44" w:rsidR="00527896" w:rsidRPr="004C3564" w:rsidRDefault="00527896" w:rsidP="00527896">
      <w:pPr>
        <w:tabs>
          <w:tab w:val="left" w:pos="720"/>
        </w:tabs>
        <w:ind w:right="630"/>
        <w:jc w:val="both"/>
      </w:pPr>
      <w:r>
        <w:tab/>
        <w:t xml:space="preserve">DATED this _____ day of </w:t>
      </w:r>
      <w:r w:rsidR="002845CC">
        <w:t>January 2015</w:t>
      </w:r>
      <w:bookmarkStart w:id="0" w:name="_GoBack"/>
      <w:bookmarkEnd w:id="0"/>
      <w:r w:rsidRPr="004C3564">
        <w:t xml:space="preserve"> at </w:t>
      </w:r>
      <w:r>
        <w:t>Mercer Island</w:t>
      </w:r>
      <w:r w:rsidRPr="004C3564">
        <w:t>, Washington.</w:t>
      </w:r>
    </w:p>
    <w:p w14:paraId="09899C6B" w14:textId="66EDDEA3" w:rsidR="006264AD" w:rsidRPr="004C3564" w:rsidRDefault="006264AD" w:rsidP="00527896">
      <w:pPr>
        <w:tabs>
          <w:tab w:val="left" w:pos="720"/>
        </w:tabs>
        <w:ind w:right="630"/>
        <w:jc w:val="both"/>
      </w:pPr>
    </w:p>
    <w:p w14:paraId="7F425BD5" w14:textId="3A6D3495" w:rsidR="006264AD" w:rsidRPr="004C3564" w:rsidRDefault="006264AD" w:rsidP="006264AD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2FC9E59A" w14:textId="77777777" w:rsidR="006264AD" w:rsidRDefault="006264AD" w:rsidP="006264AD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6F7A1C16" w14:textId="77777777" w:rsidR="006264AD" w:rsidRDefault="006264AD" w:rsidP="006264AD">
      <w:pPr>
        <w:pStyle w:val="Title"/>
        <w:ind w:left="720" w:right="720"/>
        <w:rPr>
          <w:sz w:val="24"/>
        </w:rPr>
      </w:pPr>
    </w:p>
    <w:p w14:paraId="3A945B59" w14:textId="77777777" w:rsidR="006264AD" w:rsidRDefault="006264AD" w:rsidP="006264AD">
      <w:pPr>
        <w:pStyle w:val="Title"/>
        <w:ind w:left="720" w:right="720"/>
        <w:rPr>
          <w:sz w:val="24"/>
        </w:rPr>
      </w:pPr>
    </w:p>
    <w:p w14:paraId="688139C6" w14:textId="77777777" w:rsidR="006264AD" w:rsidRDefault="006264AD" w:rsidP="006264AD">
      <w:pPr>
        <w:pStyle w:val="Title"/>
        <w:ind w:left="720" w:right="720"/>
        <w:rPr>
          <w:sz w:val="24"/>
        </w:rPr>
      </w:pPr>
    </w:p>
    <w:p w14:paraId="409255F8" w14:textId="77777777" w:rsidR="006264AD" w:rsidRDefault="006264AD" w:rsidP="006264AD">
      <w:pPr>
        <w:pStyle w:val="Title"/>
        <w:ind w:left="720" w:right="720"/>
        <w:rPr>
          <w:sz w:val="24"/>
        </w:rPr>
      </w:pPr>
    </w:p>
    <w:p w14:paraId="48F8DA4B" w14:textId="77777777" w:rsidR="00100A7D" w:rsidRDefault="00100A7D"/>
    <w:sectPr w:rsidR="00100A7D" w:rsidSect="00100A7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AD"/>
    <w:rsid w:val="00100A7D"/>
    <w:rsid w:val="002845CC"/>
    <w:rsid w:val="00412BF1"/>
    <w:rsid w:val="004B2A87"/>
    <w:rsid w:val="00527896"/>
    <w:rsid w:val="00534E7A"/>
    <w:rsid w:val="0062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087030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4AD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6264AD"/>
    <w:pPr>
      <w:spacing w:line="254" w:lineRule="exact"/>
    </w:pPr>
  </w:style>
  <w:style w:type="paragraph" w:styleId="BodyText">
    <w:name w:val="Body Text"/>
    <w:basedOn w:val="Normal"/>
    <w:link w:val="BodyTextChar"/>
    <w:rsid w:val="006264AD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6264AD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6264AD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6264AD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4AD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6264AD"/>
    <w:pPr>
      <w:spacing w:line="254" w:lineRule="exact"/>
    </w:pPr>
  </w:style>
  <w:style w:type="paragraph" w:styleId="BodyText">
    <w:name w:val="Body Text"/>
    <w:basedOn w:val="Normal"/>
    <w:link w:val="BodyTextChar"/>
    <w:rsid w:val="006264AD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6264AD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6264AD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6264AD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121</Words>
  <Characters>690</Characters>
  <Application>Microsoft Macintosh Word</Application>
  <DocSecurity>0</DocSecurity>
  <Lines>5</Lines>
  <Paragraphs>1</Paragraphs>
  <ScaleCrop>false</ScaleCrop>
  <Company>Law Office of William Frick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5</cp:revision>
  <dcterms:created xsi:type="dcterms:W3CDTF">2013-08-20T20:01:00Z</dcterms:created>
  <dcterms:modified xsi:type="dcterms:W3CDTF">2015-01-03T21:33:00Z</dcterms:modified>
</cp:coreProperties>
</file>